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D685" w14:textId="77777777" w:rsidR="00006472" w:rsidRDefault="00006472" w:rsidP="00006472">
      <w:pPr>
        <w:jc w:val="both"/>
        <w:rPr>
          <w:rFonts w:cs="Times New Roman"/>
          <w:szCs w:val="28"/>
        </w:rPr>
      </w:pPr>
    </w:p>
    <w:p w14:paraId="199F6FB2" w14:textId="77777777" w:rsidR="003145E9" w:rsidRDefault="003145E9" w:rsidP="003145E9">
      <w:r w:rsidRPr="008A2448">
        <w:rPr>
          <w:b/>
        </w:rPr>
        <w:t>11 мая 2022 г.</w:t>
      </w:r>
      <w:r>
        <w:t xml:space="preserve"> </w:t>
      </w:r>
      <w:r>
        <w:rPr>
          <w:b/>
        </w:rPr>
        <w:t>-</w:t>
      </w:r>
      <w:r w:rsidRPr="0071412D">
        <w:rPr>
          <w:b/>
        </w:rPr>
        <w:t xml:space="preserve"> интеллектуальная игра «Все или ничего — 2022»</w:t>
      </w:r>
      <w:r>
        <w:t xml:space="preserve"> (</w:t>
      </w:r>
      <w:r w:rsidRPr="0071412D">
        <w:rPr>
          <w:i/>
        </w:rPr>
        <w:t>региональное, конкурс, 1 место</w:t>
      </w:r>
      <w:r>
        <w:t>)</w:t>
      </w:r>
    </w:p>
    <w:p w14:paraId="148CCC2B" w14:textId="17B44452" w:rsidR="003145E9" w:rsidRDefault="003145E9" w:rsidP="003145E9">
      <w:r>
        <w:t>Участники:</w:t>
      </w:r>
    </w:p>
    <w:p w14:paraId="7881528D" w14:textId="77777777" w:rsidR="003145E9" w:rsidRDefault="003145E9" w:rsidP="003145E9">
      <w:proofErr w:type="spellStart"/>
      <w:r>
        <w:t>Луговкин</w:t>
      </w:r>
      <w:proofErr w:type="spellEnd"/>
      <w:r>
        <w:t xml:space="preserve"> Дмитрий Сергеевич (3-11) – капитан команды, 1 место</w:t>
      </w:r>
    </w:p>
    <w:p w14:paraId="1448EFA0" w14:textId="77777777" w:rsidR="003145E9" w:rsidRDefault="003145E9" w:rsidP="003145E9">
      <w:r>
        <w:t>Куликова Марьяна Валерьевна (1-12) – участник команды, 1 место</w:t>
      </w:r>
    </w:p>
    <w:p w14:paraId="7FA1E833" w14:textId="77777777" w:rsidR="003145E9" w:rsidRDefault="003145E9" w:rsidP="003145E9">
      <w:proofErr w:type="spellStart"/>
      <w:r>
        <w:t>Комахидзе</w:t>
      </w:r>
      <w:proofErr w:type="spellEnd"/>
      <w:r>
        <w:t xml:space="preserve"> Данила Сергеевич (1-35В) – участник команды, 1 место</w:t>
      </w:r>
    </w:p>
    <w:p w14:paraId="0155F1FB" w14:textId="77777777" w:rsidR="003145E9" w:rsidRDefault="003145E9" w:rsidP="003145E9">
      <w:r>
        <w:t>Штефан Макарий Александрович (1-35В) – участник команды, 1 место</w:t>
      </w:r>
    </w:p>
    <w:p w14:paraId="0E8B0FC2" w14:textId="77777777" w:rsidR="0048598B" w:rsidRDefault="0048598B"/>
    <w:sectPr w:rsidR="0048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13"/>
    <w:rsid w:val="00006472"/>
    <w:rsid w:val="003145E9"/>
    <w:rsid w:val="0048598B"/>
    <w:rsid w:val="007D269E"/>
    <w:rsid w:val="00E3052E"/>
    <w:rsid w:val="00E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2DF"/>
  <w15:chartTrackingRefBased/>
  <w15:docId w15:val="{53E7B012-327B-4234-A649-F7C3574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E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5</cp:revision>
  <dcterms:created xsi:type="dcterms:W3CDTF">2022-05-28T17:50:00Z</dcterms:created>
  <dcterms:modified xsi:type="dcterms:W3CDTF">2022-05-28T18:14:00Z</dcterms:modified>
</cp:coreProperties>
</file>