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8A" w:rsidRDefault="0082488A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8A">
        <w:rPr>
          <w:rFonts w:ascii="Times New Roman" w:hAnsi="Times New Roman" w:cs="Times New Roman"/>
          <w:b/>
          <w:sz w:val="24"/>
          <w:szCs w:val="24"/>
        </w:rPr>
        <w:t>Список группы</w:t>
      </w:r>
    </w:p>
    <w:p w:rsidR="0082488A" w:rsidRDefault="0082488A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8A">
        <w:rPr>
          <w:rFonts w:ascii="Times New Roman" w:hAnsi="Times New Roman" w:cs="Times New Roman"/>
          <w:b/>
          <w:sz w:val="24"/>
          <w:szCs w:val="24"/>
        </w:rPr>
        <w:t xml:space="preserve"> поездка в Великобританию </w:t>
      </w:r>
      <w:proofErr w:type="gramStart"/>
      <w:r w:rsidRPr="0082488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2488A">
        <w:rPr>
          <w:rFonts w:ascii="Times New Roman" w:hAnsi="Times New Roman" w:cs="Times New Roman"/>
          <w:b/>
          <w:sz w:val="24"/>
          <w:szCs w:val="24"/>
        </w:rPr>
        <w:t>. Портсмут</w:t>
      </w:r>
    </w:p>
    <w:p w:rsidR="000E0430" w:rsidRPr="00B33F97" w:rsidRDefault="000E0430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Языковой центр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LSI</w:t>
      </w:r>
    </w:p>
    <w:p w:rsidR="001A432D" w:rsidRDefault="00B33F97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28 января по 11</w:t>
      </w:r>
      <w:r w:rsidR="0082488A" w:rsidRPr="0082488A">
        <w:rPr>
          <w:rFonts w:ascii="Times New Roman" w:hAnsi="Times New Roman" w:cs="Times New Roman"/>
          <w:b/>
          <w:sz w:val="24"/>
          <w:szCs w:val="24"/>
        </w:rPr>
        <w:t xml:space="preserve"> февраля 2018 года</w:t>
      </w:r>
    </w:p>
    <w:p w:rsidR="0082488A" w:rsidRPr="0082488A" w:rsidRDefault="0082488A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2441" w:type="dxa"/>
        <w:tblLayout w:type="fixed"/>
        <w:tblLook w:val="04A0"/>
      </w:tblPr>
      <w:tblGrid>
        <w:gridCol w:w="560"/>
        <w:gridCol w:w="1810"/>
        <w:gridCol w:w="1424"/>
        <w:gridCol w:w="1985"/>
        <w:gridCol w:w="2416"/>
        <w:gridCol w:w="4246"/>
      </w:tblGrid>
      <w:tr w:rsidR="00AA0125" w:rsidRPr="00DA6958" w:rsidTr="00AA0125">
        <w:tc>
          <w:tcPr>
            <w:tcW w:w="560" w:type="dxa"/>
            <w:vAlign w:val="center"/>
          </w:tcPr>
          <w:p w:rsidR="00AA0125" w:rsidRPr="00DA6958" w:rsidRDefault="00AA0125" w:rsidP="00B0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810" w:type="dxa"/>
            <w:vAlign w:val="center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4" w:type="dxa"/>
            <w:vAlign w:val="center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Вуз, курс, группа</w:t>
            </w:r>
          </w:p>
        </w:tc>
        <w:tc>
          <w:tcPr>
            <w:tcW w:w="4246" w:type="dxa"/>
          </w:tcPr>
          <w:p w:rsidR="00AA0125" w:rsidRDefault="00AA0125" w:rsidP="00AA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ДПП Переводчик в сфере профессиональной коммуникации (ПСПК)</w:t>
            </w:r>
          </w:p>
        </w:tc>
      </w:tr>
      <w:tr w:rsidR="00AA0125" w:rsidRPr="00DA6958" w:rsidTr="00AA0125">
        <w:tc>
          <w:tcPr>
            <w:tcW w:w="560" w:type="dxa"/>
          </w:tcPr>
          <w:p w:rsidR="00AA0125" w:rsidRPr="00AA0125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Аль-Таясне</w:t>
            </w:r>
            <w:proofErr w:type="spellEnd"/>
          </w:p>
        </w:tc>
        <w:tc>
          <w:tcPr>
            <w:tcW w:w="1424" w:type="dxa"/>
          </w:tcPr>
          <w:p w:rsidR="00AA0125" w:rsidRPr="00EC2F2B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</w:t>
            </w:r>
            <w:proofErr w:type="spellEnd"/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Нидаловна</w:t>
            </w:r>
            <w:proofErr w:type="spellEnd"/>
          </w:p>
        </w:tc>
        <w:tc>
          <w:tcPr>
            <w:tcW w:w="2416" w:type="dxa"/>
          </w:tcPr>
          <w:p w:rsidR="00AA0125" w:rsidRPr="005148AD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выпуск 2017</w:t>
            </w:r>
          </w:p>
        </w:tc>
        <w:tc>
          <w:tcPr>
            <w:tcW w:w="4246" w:type="dxa"/>
          </w:tcPr>
          <w:p w:rsidR="00AA0125" w:rsidRDefault="00363520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2015</w:t>
            </w:r>
          </w:p>
        </w:tc>
      </w:tr>
      <w:tr w:rsidR="00AA0125" w:rsidRPr="00DA6958" w:rsidTr="00AA0125">
        <w:tc>
          <w:tcPr>
            <w:tcW w:w="560" w:type="dxa"/>
          </w:tcPr>
          <w:p w:rsidR="00AA0125" w:rsidRPr="00AA0125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</w:t>
            </w:r>
          </w:p>
        </w:tc>
        <w:tc>
          <w:tcPr>
            <w:tcW w:w="1424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6" w:type="dxa"/>
          </w:tcPr>
          <w:p w:rsidR="00AA0125" w:rsidRPr="003C13FE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ИФФ, 3-13</w:t>
            </w:r>
          </w:p>
        </w:tc>
        <w:tc>
          <w:tcPr>
            <w:tcW w:w="4246" w:type="dxa"/>
          </w:tcPr>
          <w:p w:rsidR="00AA0125" w:rsidRDefault="00363520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2019</w:t>
            </w:r>
          </w:p>
        </w:tc>
      </w:tr>
      <w:tr w:rsidR="00AA0125" w:rsidRPr="00DA6958" w:rsidTr="00AA0125">
        <w:tc>
          <w:tcPr>
            <w:tcW w:w="560" w:type="dxa"/>
          </w:tcPr>
          <w:p w:rsidR="00AA0125" w:rsidRPr="00AA0125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</w:p>
        </w:tc>
        <w:tc>
          <w:tcPr>
            <w:tcW w:w="1424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16" w:type="dxa"/>
          </w:tcPr>
          <w:p w:rsidR="00AA0125" w:rsidRPr="003C13FE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ИВТФ, 2-45</w:t>
            </w:r>
          </w:p>
        </w:tc>
        <w:tc>
          <w:tcPr>
            <w:tcW w:w="4246" w:type="dxa"/>
          </w:tcPr>
          <w:p w:rsidR="00AA0125" w:rsidRDefault="00363520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2020</w:t>
            </w:r>
          </w:p>
        </w:tc>
      </w:tr>
      <w:tr w:rsidR="00AA0125" w:rsidRPr="00DA6958" w:rsidTr="00AA0125">
        <w:tc>
          <w:tcPr>
            <w:tcW w:w="560" w:type="dxa"/>
          </w:tcPr>
          <w:p w:rsidR="00AA0125" w:rsidRPr="00DA6958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0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</w:p>
        </w:tc>
        <w:tc>
          <w:tcPr>
            <w:tcW w:w="1424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6" w:type="dxa"/>
          </w:tcPr>
          <w:p w:rsidR="00AA0125" w:rsidRPr="003C13FE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выпуск 2015</w:t>
            </w:r>
          </w:p>
        </w:tc>
        <w:tc>
          <w:tcPr>
            <w:tcW w:w="4246" w:type="dxa"/>
          </w:tcPr>
          <w:p w:rsidR="00AA0125" w:rsidRDefault="00363520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2018</w:t>
            </w:r>
          </w:p>
        </w:tc>
      </w:tr>
      <w:tr w:rsidR="00AA0125" w:rsidRPr="00DA6958" w:rsidTr="00AA0125">
        <w:tc>
          <w:tcPr>
            <w:tcW w:w="560" w:type="dxa"/>
          </w:tcPr>
          <w:p w:rsidR="00AA0125" w:rsidRPr="00DA6958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0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</w:p>
        </w:tc>
        <w:tc>
          <w:tcPr>
            <w:tcW w:w="1424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16" w:type="dxa"/>
          </w:tcPr>
          <w:p w:rsidR="00AA0125" w:rsidRPr="005148AD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выпуск 2016</w:t>
            </w:r>
          </w:p>
        </w:tc>
        <w:tc>
          <w:tcPr>
            <w:tcW w:w="4246" w:type="dxa"/>
          </w:tcPr>
          <w:p w:rsidR="00AA0125" w:rsidRDefault="00363520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2016</w:t>
            </w:r>
          </w:p>
        </w:tc>
      </w:tr>
      <w:tr w:rsidR="00AA0125" w:rsidRPr="00156822" w:rsidTr="00AA0125">
        <w:tc>
          <w:tcPr>
            <w:tcW w:w="560" w:type="dxa"/>
            <w:shd w:val="clear" w:color="auto" w:fill="auto"/>
          </w:tcPr>
          <w:p w:rsidR="00AA0125" w:rsidRPr="000259C9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shd w:val="clear" w:color="auto" w:fill="auto"/>
          </w:tcPr>
          <w:p w:rsidR="00AA0125" w:rsidRPr="000259C9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C9">
              <w:rPr>
                <w:rFonts w:ascii="Times New Roman" w:hAnsi="Times New Roman" w:cs="Times New Roman"/>
                <w:sz w:val="24"/>
                <w:szCs w:val="24"/>
              </w:rPr>
              <w:t>Высоцкий</w:t>
            </w:r>
          </w:p>
        </w:tc>
        <w:tc>
          <w:tcPr>
            <w:tcW w:w="1424" w:type="dxa"/>
            <w:shd w:val="clear" w:color="auto" w:fill="auto"/>
          </w:tcPr>
          <w:p w:rsidR="00AA0125" w:rsidRPr="000259C9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C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shd w:val="clear" w:color="auto" w:fill="auto"/>
          </w:tcPr>
          <w:p w:rsidR="00AA0125" w:rsidRPr="000259C9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416" w:type="dxa"/>
            <w:shd w:val="clear" w:color="auto" w:fill="auto"/>
          </w:tcPr>
          <w:p w:rsidR="00AA0125" w:rsidRPr="000259C9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246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5" w:rsidRPr="00156822" w:rsidTr="00AA0125">
        <w:tc>
          <w:tcPr>
            <w:tcW w:w="560" w:type="dxa"/>
          </w:tcPr>
          <w:p w:rsidR="00AA0125" w:rsidRPr="00156822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</w:p>
        </w:tc>
        <w:tc>
          <w:tcPr>
            <w:tcW w:w="1424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6" w:type="dxa"/>
          </w:tcPr>
          <w:p w:rsidR="00AA0125" w:rsidRPr="005148AD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выпуск 2007, 2010</w:t>
            </w:r>
          </w:p>
        </w:tc>
        <w:tc>
          <w:tcPr>
            <w:tcW w:w="4246" w:type="dxa"/>
          </w:tcPr>
          <w:p w:rsidR="00AA0125" w:rsidRDefault="00363520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2013</w:t>
            </w:r>
          </w:p>
        </w:tc>
      </w:tr>
      <w:tr w:rsidR="00AA0125" w:rsidRPr="00156822" w:rsidTr="00AA0125">
        <w:tc>
          <w:tcPr>
            <w:tcW w:w="560" w:type="dxa"/>
          </w:tcPr>
          <w:p w:rsidR="00AA0125" w:rsidRPr="00156822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</w:p>
        </w:tc>
        <w:tc>
          <w:tcPr>
            <w:tcW w:w="1424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6" w:type="dxa"/>
          </w:tcPr>
          <w:p w:rsidR="00AA0125" w:rsidRPr="003C13FE" w:rsidRDefault="00AA0125" w:rsidP="000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ФЭУ, 4-53</w:t>
            </w:r>
          </w:p>
        </w:tc>
        <w:tc>
          <w:tcPr>
            <w:tcW w:w="4246" w:type="dxa"/>
          </w:tcPr>
          <w:p w:rsidR="00AA0125" w:rsidRDefault="00363520" w:rsidP="000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2018</w:t>
            </w:r>
          </w:p>
        </w:tc>
      </w:tr>
      <w:tr w:rsidR="00AA0125" w:rsidRPr="00156822" w:rsidTr="00AA0125">
        <w:tc>
          <w:tcPr>
            <w:tcW w:w="560" w:type="dxa"/>
          </w:tcPr>
          <w:p w:rsidR="00AA0125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</w:p>
        </w:tc>
        <w:tc>
          <w:tcPr>
            <w:tcW w:w="1424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16" w:type="dxa"/>
          </w:tcPr>
          <w:p w:rsidR="00AA0125" w:rsidRPr="002C6470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ФЭУ, 4-53</w:t>
            </w:r>
          </w:p>
        </w:tc>
        <w:tc>
          <w:tcPr>
            <w:tcW w:w="4246" w:type="dxa"/>
          </w:tcPr>
          <w:p w:rsidR="00AA0125" w:rsidRDefault="00363520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2018</w:t>
            </w:r>
          </w:p>
        </w:tc>
      </w:tr>
      <w:tr w:rsidR="00AA0125" w:rsidRPr="00156822" w:rsidTr="00AA0125">
        <w:tc>
          <w:tcPr>
            <w:tcW w:w="560" w:type="dxa"/>
          </w:tcPr>
          <w:p w:rsidR="00AA0125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</w:t>
            </w:r>
          </w:p>
        </w:tc>
        <w:tc>
          <w:tcPr>
            <w:tcW w:w="1424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6" w:type="dxa"/>
          </w:tcPr>
          <w:p w:rsidR="00AA0125" w:rsidRPr="003C13FE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246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5" w:rsidRPr="00156822" w:rsidTr="00AA0125">
        <w:tc>
          <w:tcPr>
            <w:tcW w:w="560" w:type="dxa"/>
          </w:tcPr>
          <w:p w:rsidR="00AA0125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Вороная</w:t>
            </w:r>
          </w:p>
        </w:tc>
        <w:tc>
          <w:tcPr>
            <w:tcW w:w="1424" w:type="dxa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6" w:type="dxa"/>
          </w:tcPr>
          <w:p w:rsidR="00AA0125" w:rsidRPr="00FA60A6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246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5" w:rsidRPr="00156822" w:rsidTr="00AA0125">
        <w:tc>
          <w:tcPr>
            <w:tcW w:w="560" w:type="dxa"/>
          </w:tcPr>
          <w:p w:rsidR="00AA0125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1424" w:type="dxa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416" w:type="dxa"/>
          </w:tcPr>
          <w:p w:rsidR="00AA0125" w:rsidRPr="00FA60A6" w:rsidRDefault="00AA0125" w:rsidP="006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ИФФ, 2-11</w:t>
            </w:r>
          </w:p>
        </w:tc>
        <w:tc>
          <w:tcPr>
            <w:tcW w:w="4246" w:type="dxa"/>
          </w:tcPr>
          <w:p w:rsidR="00AA0125" w:rsidRDefault="00AA0125" w:rsidP="006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5" w:rsidRPr="00156822" w:rsidTr="00AA0125">
        <w:tc>
          <w:tcPr>
            <w:tcW w:w="560" w:type="dxa"/>
          </w:tcPr>
          <w:p w:rsidR="00AA0125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Аль-Таясне</w:t>
            </w:r>
            <w:proofErr w:type="spellEnd"/>
          </w:p>
        </w:tc>
        <w:tc>
          <w:tcPr>
            <w:tcW w:w="1424" w:type="dxa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  <w:proofErr w:type="spellEnd"/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Нидаловна</w:t>
            </w:r>
            <w:proofErr w:type="spellEnd"/>
          </w:p>
        </w:tc>
        <w:tc>
          <w:tcPr>
            <w:tcW w:w="2416" w:type="dxa"/>
          </w:tcPr>
          <w:p w:rsidR="00AA0125" w:rsidRPr="00FA60A6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выпуск 2017</w:t>
            </w:r>
          </w:p>
        </w:tc>
        <w:tc>
          <w:tcPr>
            <w:tcW w:w="4246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5" w:rsidRPr="00156822" w:rsidTr="00AA0125">
        <w:tc>
          <w:tcPr>
            <w:tcW w:w="560" w:type="dxa"/>
          </w:tcPr>
          <w:p w:rsidR="00AA0125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0" w:type="dxa"/>
            <w:shd w:val="clear" w:color="auto" w:fill="auto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Белых </w:t>
            </w:r>
          </w:p>
        </w:tc>
        <w:tc>
          <w:tcPr>
            <w:tcW w:w="1424" w:type="dxa"/>
            <w:shd w:val="clear" w:color="auto" w:fill="auto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shd w:val="clear" w:color="auto" w:fill="auto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416" w:type="dxa"/>
            <w:shd w:val="clear" w:color="auto" w:fill="auto"/>
          </w:tcPr>
          <w:p w:rsidR="00AA0125" w:rsidRPr="00762A7D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246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32D" w:rsidRPr="001A432D" w:rsidRDefault="001A432D" w:rsidP="001A43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A432D" w:rsidRPr="001A432D" w:rsidSect="00AA0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2E9"/>
    <w:rsid w:val="00007C1D"/>
    <w:rsid w:val="000259C9"/>
    <w:rsid w:val="000967E1"/>
    <w:rsid w:val="000E0430"/>
    <w:rsid w:val="00155DC7"/>
    <w:rsid w:val="0018573F"/>
    <w:rsid w:val="001A432D"/>
    <w:rsid w:val="002515BE"/>
    <w:rsid w:val="00256820"/>
    <w:rsid w:val="002A7239"/>
    <w:rsid w:val="002C6470"/>
    <w:rsid w:val="002D5714"/>
    <w:rsid w:val="0030325B"/>
    <w:rsid w:val="00363520"/>
    <w:rsid w:val="003B7F44"/>
    <w:rsid w:val="003C13FE"/>
    <w:rsid w:val="00423965"/>
    <w:rsid w:val="0046746F"/>
    <w:rsid w:val="004B2CF3"/>
    <w:rsid w:val="004D049E"/>
    <w:rsid w:val="004D60E3"/>
    <w:rsid w:val="004E36E4"/>
    <w:rsid w:val="004E7F2F"/>
    <w:rsid w:val="004F0A73"/>
    <w:rsid w:val="005148AD"/>
    <w:rsid w:val="005561FC"/>
    <w:rsid w:val="005B07CA"/>
    <w:rsid w:val="00617C6C"/>
    <w:rsid w:val="00632258"/>
    <w:rsid w:val="0063458C"/>
    <w:rsid w:val="00642745"/>
    <w:rsid w:val="00670124"/>
    <w:rsid w:val="00681077"/>
    <w:rsid w:val="006F24DE"/>
    <w:rsid w:val="006F7747"/>
    <w:rsid w:val="006F7DA4"/>
    <w:rsid w:val="007311C0"/>
    <w:rsid w:val="00732BA1"/>
    <w:rsid w:val="00741C9A"/>
    <w:rsid w:val="0074647C"/>
    <w:rsid w:val="00762A7D"/>
    <w:rsid w:val="007E7196"/>
    <w:rsid w:val="0080023E"/>
    <w:rsid w:val="00801963"/>
    <w:rsid w:val="0082488A"/>
    <w:rsid w:val="00903A15"/>
    <w:rsid w:val="009166B2"/>
    <w:rsid w:val="00AA0125"/>
    <w:rsid w:val="00B00F05"/>
    <w:rsid w:val="00B02CC5"/>
    <w:rsid w:val="00B33F97"/>
    <w:rsid w:val="00B752E9"/>
    <w:rsid w:val="00B778B8"/>
    <w:rsid w:val="00B96606"/>
    <w:rsid w:val="00C26B19"/>
    <w:rsid w:val="00C54F36"/>
    <w:rsid w:val="00C915E7"/>
    <w:rsid w:val="00D05D89"/>
    <w:rsid w:val="00D67D76"/>
    <w:rsid w:val="00E041BF"/>
    <w:rsid w:val="00E61D40"/>
    <w:rsid w:val="00F06760"/>
    <w:rsid w:val="00FA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3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IELD</cp:lastModifiedBy>
  <cp:revision>9</cp:revision>
  <cp:lastPrinted>2017-12-29T07:18:00Z</cp:lastPrinted>
  <dcterms:created xsi:type="dcterms:W3CDTF">2016-12-19T09:11:00Z</dcterms:created>
  <dcterms:modified xsi:type="dcterms:W3CDTF">2018-03-28T14:00:00Z</dcterms:modified>
</cp:coreProperties>
</file>