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01817AE" wp14:textId="200F4774">
      <w:bookmarkStart w:name="_GoBack" w:id="0"/>
      <w:bookmarkEnd w:id="0"/>
      <w:r w:rsidR="0E996A00">
        <w:rPr/>
        <w:t>Список участников мероприятия “День Нормандии в РФЦ ИГЭУ” 26/05/2021</w:t>
      </w:r>
    </w:p>
    <w:p w:rsidR="0E996A00" w:rsidP="0E996A00" w:rsidRDefault="0E996A00" w14:paraId="0D6B68DE" w14:textId="596A06F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E996A00">
        <w:rPr/>
        <w:t>Соколов Михаил (1-29)</w:t>
      </w:r>
    </w:p>
    <w:p w:rsidR="0E996A00" w:rsidP="0E996A00" w:rsidRDefault="0E996A00" w14:paraId="4D438FEA" w14:textId="579031C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E996A00">
        <w:rPr/>
        <w:t>Новиков Алексей (1-29)</w:t>
      </w:r>
    </w:p>
    <w:p w:rsidR="0E996A00" w:rsidP="0E996A00" w:rsidRDefault="0E996A00" w14:paraId="05E2FCCB" w14:textId="12E9FE65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="0E996A00">
        <w:rPr/>
        <w:t>Садертинова</w:t>
      </w:r>
      <w:proofErr w:type="spellEnd"/>
      <w:r w:rsidR="0E996A00">
        <w:rPr/>
        <w:t xml:space="preserve"> Виктория (4-4)</w:t>
      </w:r>
    </w:p>
    <w:p w:rsidR="0E996A00" w:rsidP="0E996A00" w:rsidRDefault="0E996A00" w14:paraId="7A3C1A5E" w14:textId="3305C54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E996A00">
        <w:rPr/>
        <w:t>Обухов Дмитрий (4-4)</w:t>
      </w:r>
    </w:p>
    <w:p w:rsidR="0E996A00" w:rsidP="0E996A00" w:rsidRDefault="0E996A00" w14:paraId="140DD08D" w14:textId="306A71C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E996A00">
        <w:rPr/>
        <w:t>Осипов Илья (4-4)</w:t>
      </w:r>
    </w:p>
    <w:p w:rsidR="0E996A00" w:rsidP="0E996A00" w:rsidRDefault="0E996A00" w14:paraId="6DE2FBAC" w14:textId="3ED7DC4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E996A00">
        <w:rPr/>
        <w:t>Чижов Дмитрий (3-34)</w:t>
      </w:r>
    </w:p>
    <w:p w:rsidR="0E996A00" w:rsidP="0E996A00" w:rsidRDefault="0E996A00" w14:paraId="25CACAEB" w14:textId="7E9CD4AE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="0E996A00">
        <w:rPr/>
        <w:t>Шлынов</w:t>
      </w:r>
      <w:proofErr w:type="spellEnd"/>
      <w:r w:rsidR="0E996A00">
        <w:rPr/>
        <w:t xml:space="preserve"> Дмитрий (1-34м)</w:t>
      </w:r>
    </w:p>
    <w:p w:rsidR="0E996A00" w:rsidP="0E996A00" w:rsidRDefault="0E996A00" w14:paraId="39D20599" w14:textId="5D3CD0A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E996A00">
        <w:rPr/>
        <w:t>Герасимов Дмитрий (1-35)</w:t>
      </w:r>
    </w:p>
    <w:p w:rsidR="0E996A00" w:rsidP="0E996A00" w:rsidRDefault="0E996A00" w14:paraId="73CC6907" w14:textId="78078B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E996A00">
        <w:rPr/>
        <w:t>Груздева Софья (РФЦ)</w:t>
      </w:r>
    </w:p>
    <w:p w:rsidR="0E996A00" w:rsidP="0E996A00" w:rsidRDefault="0E996A00" w14:paraId="2ADA34AF" w14:textId="0D97C8E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E996A00">
        <w:rPr/>
        <w:t>Швецова Анастасия (РФЦ)</w:t>
      </w:r>
    </w:p>
    <w:p w:rsidR="0E996A00" w:rsidP="0E996A00" w:rsidRDefault="0E996A00" w14:paraId="7469E2BE" w14:textId="6953859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E996A00">
        <w:rPr/>
        <w:t>Гнатюк Анна (РФЦ)</w:t>
      </w:r>
    </w:p>
    <w:p w:rsidR="0E996A00" w:rsidP="0E996A00" w:rsidRDefault="0E996A00" w14:paraId="7D99E4AB" w14:textId="63865AF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E996A00">
        <w:rPr/>
        <w:t>Шумков Евгений (РФЦ)</w:t>
      </w:r>
    </w:p>
    <w:p w:rsidR="0E996A00" w:rsidP="0E996A00" w:rsidRDefault="0E996A00" w14:paraId="2BFA1ADC" w14:textId="249FAFC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E996A00">
        <w:rPr/>
        <w:t>Спирина Полина (РФЦ)</w:t>
      </w:r>
    </w:p>
    <w:p w:rsidR="0E996A00" w:rsidP="0E996A00" w:rsidRDefault="0E996A00" w14:paraId="31A9A7CB" w14:textId="098DC52E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="0E996A00">
        <w:rPr/>
        <w:t>Ямушева</w:t>
      </w:r>
      <w:proofErr w:type="spellEnd"/>
      <w:r w:rsidR="0E996A00">
        <w:rPr/>
        <w:t xml:space="preserve"> Татьяна (РФЦ)</w:t>
      </w:r>
    </w:p>
    <w:p w:rsidR="0E996A00" w:rsidP="0E996A00" w:rsidRDefault="0E996A00" w14:paraId="480283A2" w14:textId="59EE122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E996A00">
        <w:rPr/>
        <w:t>Червякова Любовь (РФЦ)</w:t>
      </w:r>
    </w:p>
    <w:p w:rsidR="0E996A00" w:rsidP="0E996A00" w:rsidRDefault="0E996A00" w14:paraId="39DBEDA0" w14:textId="739E78F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E996A00">
        <w:rPr/>
        <w:t>Русских Елена (РФЦ)</w:t>
      </w:r>
    </w:p>
    <w:p w:rsidR="0E996A00" w:rsidP="0E996A00" w:rsidRDefault="0E996A00" w14:paraId="5ED1E68B" w14:textId="5722DE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E996A00">
        <w:rPr/>
        <w:t>Шумакова А.П. (доц. ИГЭУ)</w:t>
      </w:r>
    </w:p>
    <w:p w:rsidR="0E996A00" w:rsidP="0E996A00" w:rsidRDefault="0E996A00" w14:paraId="3F0C2E5F" w14:textId="7AAD2A6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E996A00">
        <w:rPr/>
        <w:t>Лещёва А.С. (РФЦ)</w:t>
      </w:r>
    </w:p>
    <w:p w:rsidR="0E996A00" w:rsidP="0E996A00" w:rsidRDefault="0E996A00" w14:paraId="716CE068" w14:textId="3D72F0C1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655671"/>
    <w:rsid w:val="0E996A00"/>
    <w:rsid w:val="5E65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55671"/>
  <w15:chartTrackingRefBased/>
  <w15:docId w15:val="{4dcf6e14-265a-43fc-9987-059a2141a7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be3d6981fb34d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2021-06-09T16:45:00.3173533Z</dcterms:created>
  <dcterms:modified xsi:type="dcterms:W3CDTF">2021-06-09T16:56:34.6369767Z</dcterms:modified>
  <dc:creator>ИГЭУ РФЦ</dc:creator>
  <lastModifiedBy>ИГЭУ РФЦ</lastModifiedBy>
</coreProperties>
</file>